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Opiekunowie i Przewodniczący Zarządów kół naukowych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4782" w:rsidRPr="004A4782" w:rsidRDefault="004A4782" w:rsidP="004A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Przesyłamy Państwu założenia programowe XXI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Studenckiego Ruchu Naukowego AGH, która odbędzie się w dniach </w:t>
      </w:r>
      <w:r w:rsidR="008E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25-27</w:t>
      </w:r>
      <w:r w:rsidRPr="00A50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października 201</w:t>
      </w:r>
      <w:r w:rsidR="008E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przewodni </w:t>
      </w:r>
      <w:r w:rsidR="001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 </w:t>
      </w:r>
      <w:r w:rsidRPr="004A47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Granty rektorskie w działalności kół naukowych.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Konferencje Studenckiego Ruchu Naukowego organizowane są wspólnie przez Pełnomocników Rektora ds. Kół Naukowych oraz Studenckie Towarzystwo Naukowe</w:t>
      </w:r>
      <w:r w:rsidR="007E01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Akademickim Klubem Żeglarskim AGH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. Zgodnie z dotychczasowymi zasadami do udziału w Konferencji zapraszamy Opiekuna koła naukowego i przedstawiciela realizatorów każdego projektu dofinansowanego i realizowanego przez koło w ramac</w:t>
      </w:r>
      <w:r w:rsidR="007E0195">
        <w:rPr>
          <w:rFonts w:ascii="Times New Roman" w:eastAsia="Times New Roman" w:hAnsi="Times New Roman" w:cs="Times New Roman"/>
          <w:sz w:val="24"/>
          <w:szCs w:val="24"/>
          <w:lang w:eastAsia="pl-PL"/>
        </w:rPr>
        <w:t>h konkursu „Grant Rektorski 201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Realizatorom projektów przypominamy o konieczności przygotowania na Seminarium 10-minutowej prezentacji 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firmówce AGH i z logo studenckich kół naukowych AGH) 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realizowanego przez koło projektu obejmującej: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zakres projektu, metodykę i przebieg realizacji projektu, osiągnięte rezultaty oraz  korzyści dla koła.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Prezentacja jest obligatoryjna i niezbędna do „odbioru” projektu /grantu zgodnie z Regulaminem konkursu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konieczność umieszczenia  tytułów poszczególnych prezentacji w programie XX</w:t>
      </w:r>
      <w:r w:rsidR="007E019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- prosimy o przesłanie najpóźniej </w:t>
      </w:r>
      <w:r w:rsidRPr="00320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8E3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</w:t>
      </w:r>
      <w:r w:rsidR="005A37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</w:t>
      </w:r>
      <w:r w:rsidRPr="00320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października</w:t>
      </w:r>
      <w:r w:rsidRPr="0032009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200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</w:t>
      </w:r>
      <w:r w:rsidR="002A4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następującej informacji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4782" w:rsidRPr="004A4782" w:rsidRDefault="004A4782" w:rsidP="004A47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4A4782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tematu (który należy rozumieć jako temat realizowanego projektu)</w:t>
      </w:r>
    </w:p>
    <w:p w:rsidR="000572EE" w:rsidRDefault="004A4782" w:rsidP="004A478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Symbol" w:eastAsia="Times New Roman" w:hAnsi="Symbol" w:cs="Times New Roman"/>
          <w:sz w:val="24"/>
          <w:szCs w:val="24"/>
          <w:lang w:eastAsia="pl-PL"/>
        </w:rPr>
        <w:t></w:t>
      </w:r>
      <w:r w:rsidRPr="004A4782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</w:t>
      </w: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 autorów prezentacji /projektu/ (np. studenci realizatorzy projektu l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ub studenci i opiekun naukowy)</w:t>
      </w:r>
    </w:p>
    <w:p w:rsidR="004A4782" w:rsidRDefault="000572EE" w:rsidP="000572EE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wygłaszającego referat w trakcie konferencji (reprezentanta zespołu autorskiego)</w:t>
      </w:r>
    </w:p>
    <w:p w:rsidR="000572EE" w:rsidRPr="000572EE" w:rsidRDefault="000572EE" w:rsidP="000572EE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opiekuna koła (jeśli jedzie do Bartkowej)</w:t>
      </w:r>
    </w:p>
    <w:p w:rsidR="004A4782" w:rsidRDefault="008E3CB5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Informację tę należy przesłać poprzez specjalny formularz zgłoszeniowy, który zacznie funkcjonować na </w:t>
      </w:r>
      <w:hyperlink r:id="rId7" w:history="1">
        <w:r w:rsidRPr="00F24D0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http://www.knpg.agh.edu.pl/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8E3C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od </w:t>
      </w:r>
      <w:r w:rsidR="005A37AD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3</w:t>
      </w:r>
      <w:r w:rsidRPr="008E3C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 października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przekazanie informacji  studentom realizującym projekt grantowy. </w:t>
      </w:r>
    </w:p>
    <w:p w:rsidR="00470FEC" w:rsidRDefault="00A50D5F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s</w:t>
      </w:r>
      <w:r w:rsidR="004A4782"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zczegóły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</w:t>
      </w:r>
      <w:r w:rsidR="00470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</w:t>
      </w:r>
      <w:r w:rsidR="007E019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E3CB5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470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Konferencji w kolejnych komunikatach.</w:t>
      </w:r>
    </w:p>
    <w:p w:rsidR="007E0195" w:rsidRDefault="007E0195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E0195">
        <w:rPr>
          <w:rFonts w:ascii="Times New Roman" w:eastAsia="Times New Roman" w:hAnsi="Times New Roman" w:cs="Times New Roman"/>
          <w:sz w:val="24"/>
          <w:szCs w:val="24"/>
          <w:lang w:eastAsia="pl-PL"/>
        </w:rPr>
        <w:t>kołowym pozdrowieniem</w:t>
      </w:r>
    </w:p>
    <w:p w:rsidR="00A50D5F" w:rsidRDefault="00A50D5F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Bogacz</w:t>
      </w:r>
    </w:p>
    <w:p w:rsid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782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Kurcz</w:t>
      </w:r>
    </w:p>
    <w:p w:rsidR="00FB5F85" w:rsidRDefault="00FB5F85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Sajdak</w:t>
      </w:r>
    </w:p>
    <w:p w:rsidR="004A4782" w:rsidRPr="004A4782" w:rsidRDefault="004A4782" w:rsidP="004A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515" w:rsidRDefault="00BD1515"/>
    <w:sectPr w:rsidR="00BD1515" w:rsidSect="0069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D6A" w:rsidRDefault="002A4D6A" w:rsidP="000572EE">
      <w:pPr>
        <w:spacing w:after="0" w:line="240" w:lineRule="auto"/>
      </w:pPr>
      <w:r>
        <w:separator/>
      </w:r>
    </w:p>
  </w:endnote>
  <w:endnote w:type="continuationSeparator" w:id="0">
    <w:p w:rsidR="002A4D6A" w:rsidRDefault="002A4D6A" w:rsidP="0005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D6A" w:rsidRDefault="002A4D6A" w:rsidP="000572EE">
      <w:pPr>
        <w:spacing w:after="0" w:line="240" w:lineRule="auto"/>
      </w:pPr>
      <w:r>
        <w:separator/>
      </w:r>
    </w:p>
  </w:footnote>
  <w:footnote w:type="continuationSeparator" w:id="0">
    <w:p w:rsidR="002A4D6A" w:rsidRDefault="002A4D6A" w:rsidP="0005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E3610"/>
    <w:multiLevelType w:val="hybridMultilevel"/>
    <w:tmpl w:val="92F0851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82"/>
    <w:rsid w:val="000200A9"/>
    <w:rsid w:val="000572EE"/>
    <w:rsid w:val="00071E7D"/>
    <w:rsid w:val="001C5157"/>
    <w:rsid w:val="002A4A9B"/>
    <w:rsid w:val="002A4D6A"/>
    <w:rsid w:val="0032009C"/>
    <w:rsid w:val="00470FEC"/>
    <w:rsid w:val="004A4782"/>
    <w:rsid w:val="005A37AD"/>
    <w:rsid w:val="006920B5"/>
    <w:rsid w:val="007E0195"/>
    <w:rsid w:val="00866FED"/>
    <w:rsid w:val="008E3CB5"/>
    <w:rsid w:val="008F3FF3"/>
    <w:rsid w:val="009466CC"/>
    <w:rsid w:val="00A15805"/>
    <w:rsid w:val="00A50D5F"/>
    <w:rsid w:val="00AA61D2"/>
    <w:rsid w:val="00B22F05"/>
    <w:rsid w:val="00BD1515"/>
    <w:rsid w:val="00C70C0E"/>
    <w:rsid w:val="00CC3D0D"/>
    <w:rsid w:val="00DD6FD5"/>
    <w:rsid w:val="00F6323F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D66B-2956-438E-8E9A-0ECFD4BA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3322006194665090713gmail-msobodytextindent">
    <w:name w:val="m_-3322006194665090713gmail-msobodytextindent"/>
    <w:basedOn w:val="Normalny"/>
    <w:rsid w:val="004A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4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72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2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pg.agh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Katarzyna</cp:lastModifiedBy>
  <cp:revision>2</cp:revision>
  <dcterms:created xsi:type="dcterms:W3CDTF">2019-10-02T16:45:00Z</dcterms:created>
  <dcterms:modified xsi:type="dcterms:W3CDTF">2019-10-02T16:45:00Z</dcterms:modified>
</cp:coreProperties>
</file>